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7"/>
        <w:gridCol w:w="3911"/>
      </w:tblGrid>
      <w:tr w:rsidR="0011317C" w14:paraId="5F45A1D1" w14:textId="77777777" w:rsidTr="00AC0116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3EB12FEE" w14:textId="77777777" w:rsidR="00A05454" w:rsidRPr="006E63FA" w:rsidRDefault="00A05454" w:rsidP="00AC0116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t>KOMUNIKACJA MIEJSKA W MRĄGOWIE</w:t>
            </w:r>
          </w:p>
          <w:p w14:paraId="48C81AA7" w14:textId="17836611" w:rsidR="00A05454" w:rsidRPr="007546B0" w:rsidRDefault="00A05454" w:rsidP="0011317C"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C3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 w:rsidR="009A37BE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CM. KOMUNALNY II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3FB35EB8" w14:textId="49F5954E" w:rsidR="00A05454" w:rsidRDefault="00A05454" w:rsidP="00AC0116">
            <w:r>
              <w:rPr>
                <w:noProof/>
              </w:rPr>
              <w:drawing>
                <wp:inline distT="0" distB="0" distL="0" distR="0" wp14:anchorId="6699CCB1" wp14:editId="354E9D69">
                  <wp:extent cx="815340" cy="815340"/>
                  <wp:effectExtent l="19050" t="0" r="3810" b="0"/>
                  <wp:docPr id="3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5641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07"/>
        <w:gridCol w:w="907"/>
        <w:gridCol w:w="907"/>
      </w:tblGrid>
      <w:tr w:rsidR="00A05454" w14:paraId="6B20101D" w14:textId="77777777" w:rsidTr="00C572BE">
        <w:trPr>
          <w:trHeight w:val="288"/>
        </w:trPr>
        <w:tc>
          <w:tcPr>
            <w:tcW w:w="564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5DBB20" w14:textId="25BFBDFB" w:rsidR="00C572BE" w:rsidRDefault="00C572BE" w:rsidP="00C572BE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ROZKŁAD WAŻNY W DNI</w:t>
            </w:r>
            <w:r w:rsidR="009A37BE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U</w:t>
            </w: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:</w:t>
            </w:r>
          </w:p>
          <w:p w14:paraId="366F691B" w14:textId="756E5E98" w:rsidR="00A05454" w:rsidRPr="009A37BE" w:rsidRDefault="00C572BE" w:rsidP="009A37B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Cs/>
                <w:color w:val="000000"/>
                <w:sz w:val="36"/>
                <w:szCs w:val="36"/>
              </w:rPr>
              <w:t>31 października 202</w:t>
            </w:r>
            <w:r w:rsidR="00263F78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proofErr w:type="spellStart"/>
            <w:r w:rsidR="00263F78">
              <w:rPr>
                <w:rFonts w:ascii="Arial" w:hAnsi="Arial" w:cs="Arial"/>
                <w:bCs/>
                <w:color w:val="000000"/>
                <w:sz w:val="36"/>
                <w:szCs w:val="36"/>
              </w:rPr>
              <w:t>nd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)</w:t>
            </w:r>
          </w:p>
        </w:tc>
      </w:tr>
      <w:tr w:rsidR="00A05454" w14:paraId="1D211D22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172A89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Nikutowo II 02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A94E" w14:textId="77777777" w:rsidR="00A05454" w:rsidRPr="00A05454" w:rsidRDefault="00A05454" w:rsidP="00A05454">
            <w:pPr>
              <w:rPr>
                <w:rFonts w:ascii="Arial" w:hAnsi="Arial" w:cs="Arial"/>
                <w:b/>
                <w:bCs/>
              </w:rPr>
            </w:pPr>
            <w:r w:rsidRPr="00A05454">
              <w:rPr>
                <w:rFonts w:ascii="Arial" w:hAnsi="Arial" w:cs="Arial"/>
                <w:b/>
                <w:bCs/>
                <w:sz w:val="22"/>
                <w:szCs w:val="22"/>
              </w:rPr>
              <w:t>09:10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DF83" w14:textId="77777777" w:rsidR="00A05454" w:rsidRPr="00A05454" w:rsidRDefault="00A05454" w:rsidP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11:25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9E0D" w14:textId="77777777" w:rsidR="00A05454" w:rsidRPr="00A05454" w:rsidRDefault="00A05454" w:rsidP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13:25</w:t>
            </w:r>
          </w:p>
        </w:tc>
      </w:tr>
      <w:tr w:rsidR="00A05454" w14:paraId="41DAC513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6774F9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Metalowców II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FF4336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09:12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C21E6D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11:27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15EAB9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13:27</w:t>
            </w:r>
          </w:p>
        </w:tc>
      </w:tr>
      <w:tr w:rsidR="00A05454" w14:paraId="7E1FD418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C74C23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Metalowców I 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9335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09:13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56D0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11:28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20A3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13:28</w:t>
            </w:r>
          </w:p>
        </w:tc>
      </w:tr>
      <w:tr w:rsidR="00A05454" w14:paraId="1E5355D7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18967B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Żołnierska 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51A69B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09:15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714B73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6824AA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13:30</w:t>
            </w:r>
          </w:p>
        </w:tc>
      </w:tr>
      <w:tr w:rsidR="00A05454" w14:paraId="6CF948D2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10E8E7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Dziękczynna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D0EA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09:16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8989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11:31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0F27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13:31</w:t>
            </w:r>
          </w:p>
        </w:tc>
      </w:tr>
      <w:tr w:rsidR="00A05454" w14:paraId="0F7D9D23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6B9195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Łąkowa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BCCD2E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09:17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18458F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11:32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3175B7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13:32</w:t>
            </w:r>
          </w:p>
        </w:tc>
      </w:tr>
      <w:tr w:rsidR="00A05454" w14:paraId="26048F98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020F45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Grunwaldzka - Kościół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B5D1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09:18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CE0B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61E7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13:33</w:t>
            </w:r>
          </w:p>
        </w:tc>
      </w:tr>
      <w:tr w:rsidR="00A05454" w14:paraId="5C302316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05884C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Grunwaldzka - Poczta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4A896D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09:20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86EED0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11:35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84A80F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13:35</w:t>
            </w:r>
          </w:p>
        </w:tc>
      </w:tr>
      <w:tr w:rsidR="00A05454" w14:paraId="423F6458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BEE274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3F5A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09:22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36E9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11:37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72F8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13:37</w:t>
            </w:r>
          </w:p>
        </w:tc>
      </w:tr>
      <w:tr w:rsidR="00A05454" w14:paraId="7B20CB3D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F94C0D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E75E86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09:25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21FF50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4C8897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13:40</w:t>
            </w:r>
          </w:p>
        </w:tc>
      </w:tr>
      <w:tr w:rsidR="00A05454" w14:paraId="46890E48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21E0D1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7CEF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09:27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897C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176B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13:42</w:t>
            </w:r>
          </w:p>
        </w:tc>
      </w:tr>
      <w:tr w:rsidR="00A05454" w14:paraId="16972E98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F5B2A8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Miejski-Giżycka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D389FB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09:28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614FCE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11:43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3F61C9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13:43</w:t>
            </w:r>
          </w:p>
        </w:tc>
      </w:tr>
      <w:tr w:rsidR="00A05454" w14:paraId="5BAF07C0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E33723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Wileńska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2336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53A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3084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13:45</w:t>
            </w:r>
          </w:p>
        </w:tc>
      </w:tr>
      <w:tr w:rsidR="00A05454" w14:paraId="0CF37C7B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C93BBF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 Armii Krajowej 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05F6EA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09:31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DE3165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11:46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19C6FC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13:46</w:t>
            </w:r>
          </w:p>
        </w:tc>
      </w:tr>
      <w:tr w:rsidR="00A05454" w14:paraId="2A89850F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FB205F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Młynowa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C45E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09:32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F455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11:47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44D5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13:47</w:t>
            </w:r>
          </w:p>
        </w:tc>
      </w:tr>
      <w:tr w:rsidR="00A05454" w14:paraId="05747070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C256A7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834C70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09:34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1843A0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11:49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E709EC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13:49</w:t>
            </w:r>
          </w:p>
        </w:tc>
      </w:tr>
      <w:tr w:rsidR="00A05454" w14:paraId="23E2E654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0A3A06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E102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09:37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C19F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11:52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DDEE" w14:textId="77777777" w:rsidR="00A05454" w:rsidRPr="00A05454" w:rsidRDefault="00A05454" w:rsidP="00A05454">
            <w:pPr>
              <w:rPr>
                <w:rFonts w:ascii="Arial" w:hAnsi="Arial" w:cs="Arial"/>
                <w:color w:val="000000"/>
              </w:rPr>
            </w:pPr>
            <w:r w:rsidRPr="00A05454">
              <w:rPr>
                <w:rFonts w:ascii="Arial" w:hAnsi="Arial" w:cs="Arial"/>
                <w:color w:val="000000"/>
                <w:sz w:val="22"/>
                <w:szCs w:val="22"/>
              </w:rPr>
              <w:t>13:52</w:t>
            </w:r>
          </w:p>
        </w:tc>
      </w:tr>
      <w:tr w:rsidR="00A05454" w14:paraId="31D9F30C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AAE973" w14:textId="77777777" w:rsidR="00A05454" w:rsidRPr="00A05454" w:rsidRDefault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CABED1" w14:textId="77777777" w:rsidR="00A05454" w:rsidRPr="00A05454" w:rsidRDefault="00A05454" w:rsidP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09:39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709D4" w14:textId="77777777" w:rsidR="00A05454" w:rsidRPr="00A05454" w:rsidRDefault="00A05454" w:rsidP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11:54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10E2CF" w14:textId="77777777" w:rsidR="00A05454" w:rsidRPr="00A05454" w:rsidRDefault="00A05454" w:rsidP="00A0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13:54</w:t>
            </w:r>
          </w:p>
        </w:tc>
      </w:tr>
    </w:tbl>
    <w:p w14:paraId="114DD0A7" w14:textId="421E2FD4" w:rsidR="00AC0116" w:rsidRDefault="00AC0116"/>
    <w:p w14:paraId="0928E36C" w14:textId="77777777" w:rsidR="009A37BE" w:rsidRDefault="009A37BE"/>
    <w:p w14:paraId="714A6078" w14:textId="00A950A6" w:rsidR="00A05454" w:rsidRDefault="00A05454" w:rsidP="00C572BE">
      <w:pPr>
        <w:pStyle w:val="Bezodstpw"/>
        <w:rPr>
          <w:rFonts w:ascii="Arial" w:hAnsi="Arial" w:cs="Arial"/>
          <w:b/>
          <w:sz w:val="28"/>
          <w:szCs w:val="40"/>
        </w:rPr>
      </w:pPr>
      <w:r w:rsidRPr="00A05454">
        <w:rPr>
          <w:rFonts w:ascii="Arial" w:hAnsi="Arial" w:cs="Arial"/>
          <w:b/>
          <w:sz w:val="28"/>
          <w:szCs w:val="40"/>
          <w:u w:val="single"/>
        </w:rPr>
        <w:t>TRASA LINII C3:</w:t>
      </w:r>
      <w:r w:rsidRPr="00A05454">
        <w:rPr>
          <w:rFonts w:ascii="Arial" w:hAnsi="Arial" w:cs="Arial"/>
          <w:sz w:val="28"/>
          <w:szCs w:val="40"/>
        </w:rPr>
        <w:t xml:space="preserve"> </w:t>
      </w:r>
      <w:r w:rsidRPr="003855C6">
        <w:rPr>
          <w:rFonts w:ascii="Arial" w:hAnsi="Arial" w:cs="Arial"/>
          <w:b/>
          <w:sz w:val="28"/>
          <w:szCs w:val="40"/>
        </w:rPr>
        <w:t>OS. NIKUTOWO</w:t>
      </w:r>
      <w:r w:rsidRPr="00A05454">
        <w:rPr>
          <w:rFonts w:ascii="Arial" w:hAnsi="Arial" w:cs="Arial"/>
          <w:sz w:val="28"/>
          <w:szCs w:val="40"/>
        </w:rPr>
        <w:t xml:space="preserve"> – Słoneczna – Grunwaldzka – Kopernika – Warszawska – Roosevelta – Ratuszowa – Królewiecka – Giżycka – Wileńska – Młynowa – Wolności – Młodkowskiego – </w:t>
      </w:r>
      <w:r w:rsidRPr="00A05454">
        <w:rPr>
          <w:rFonts w:ascii="Arial" w:hAnsi="Arial" w:cs="Arial"/>
          <w:b/>
          <w:sz w:val="28"/>
          <w:szCs w:val="40"/>
        </w:rPr>
        <w:t>CMENTARZ KOMUNALNY II</w:t>
      </w:r>
    </w:p>
    <w:p w14:paraId="7A879C6F" w14:textId="77777777" w:rsidR="009A37BE" w:rsidRPr="00C572BE" w:rsidRDefault="009A37BE" w:rsidP="00C572BE">
      <w:pPr>
        <w:pStyle w:val="Bezodstpw"/>
        <w:rPr>
          <w:rFonts w:ascii="Arial" w:hAnsi="Arial" w:cs="Arial"/>
          <w:sz w:val="28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5"/>
        <w:gridCol w:w="3913"/>
      </w:tblGrid>
      <w:tr w:rsidR="003855C6" w14:paraId="5EC5A760" w14:textId="77777777" w:rsidTr="00AC0116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4D63D893" w14:textId="77777777" w:rsidR="003855C6" w:rsidRPr="006E63FA" w:rsidRDefault="003855C6" w:rsidP="00AC0116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lastRenderedPageBreak/>
              <w:t>KOMUNIKACJA MIEJSKA W MRĄGOWIE</w:t>
            </w:r>
          </w:p>
          <w:p w14:paraId="0A785859" w14:textId="77777777" w:rsidR="003855C6" w:rsidRDefault="003855C6" w:rsidP="00AC0116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C3</w:t>
            </w:r>
            <w:r w:rsidRPr="006E63FA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OS. NIKUTOWO II</w:t>
            </w:r>
          </w:p>
          <w:p w14:paraId="45E1F2BF" w14:textId="77777777" w:rsidR="003855C6" w:rsidRPr="007546B0" w:rsidRDefault="003855C6" w:rsidP="00AC0116">
            <w:pPr>
              <w:pStyle w:val="Bezodstpw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082A6DDF" w14:textId="6079CCE6" w:rsidR="003855C6" w:rsidRDefault="003855C6" w:rsidP="00AC0116">
            <w:r>
              <w:rPr>
                <w:noProof/>
              </w:rPr>
              <w:drawing>
                <wp:inline distT="0" distB="0" distL="0" distR="0" wp14:anchorId="6BB8E254" wp14:editId="2ECFABED">
                  <wp:extent cx="815340" cy="815340"/>
                  <wp:effectExtent l="19050" t="0" r="3810" b="0"/>
                  <wp:docPr id="1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5641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07"/>
        <w:gridCol w:w="907"/>
        <w:gridCol w:w="907"/>
      </w:tblGrid>
      <w:tr w:rsidR="003855C6" w14:paraId="733D4EC9" w14:textId="77777777" w:rsidTr="00C572BE">
        <w:trPr>
          <w:trHeight w:val="288"/>
        </w:trPr>
        <w:tc>
          <w:tcPr>
            <w:tcW w:w="5641" w:type="dxa"/>
            <w:gridSpan w:val="4"/>
            <w:shd w:val="clear" w:color="auto" w:fill="auto"/>
            <w:noWrap/>
            <w:vAlign w:val="bottom"/>
            <w:hideMark/>
          </w:tcPr>
          <w:p w14:paraId="5FB303E3" w14:textId="4EFD24CE" w:rsidR="003855C6" w:rsidRDefault="003855C6" w:rsidP="003855C6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ROZKŁAD WAŻNY W DNI</w:t>
            </w:r>
            <w:r w:rsidR="009A37BE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U</w:t>
            </w: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:</w:t>
            </w:r>
          </w:p>
          <w:p w14:paraId="619D867D" w14:textId="7384CAB6" w:rsidR="003855C6" w:rsidRPr="009A37BE" w:rsidRDefault="003855C6" w:rsidP="009A37B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Cs/>
                <w:color w:val="000000"/>
                <w:sz w:val="36"/>
                <w:szCs w:val="36"/>
              </w:rPr>
              <w:t>31 października 202</w:t>
            </w:r>
            <w:r w:rsidR="00263F78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 w:rsid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proofErr w:type="spellStart"/>
            <w:r w:rsidR="00263F78">
              <w:rPr>
                <w:rFonts w:ascii="Arial" w:hAnsi="Arial" w:cs="Arial"/>
                <w:bCs/>
                <w:color w:val="000000"/>
                <w:sz w:val="36"/>
                <w:szCs w:val="36"/>
              </w:rPr>
              <w:t>nd</w:t>
            </w:r>
            <w:proofErr w:type="spellEnd"/>
            <w:r w:rsidR="009A37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>)</w:t>
            </w:r>
          </w:p>
        </w:tc>
      </w:tr>
      <w:tr w:rsidR="003855C6" w14:paraId="0D7A76DA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046C02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4D49" w14:textId="77777777" w:rsidR="003855C6" w:rsidRPr="003855C6" w:rsidRDefault="003855C6" w:rsidP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10:57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CB13" w14:textId="77777777" w:rsidR="003855C6" w:rsidRPr="003855C6" w:rsidRDefault="003855C6" w:rsidP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12:57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84C6" w14:textId="77777777" w:rsidR="003855C6" w:rsidRPr="003855C6" w:rsidRDefault="003855C6" w:rsidP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14:57</w:t>
            </w:r>
          </w:p>
        </w:tc>
      </w:tr>
      <w:tr w:rsidR="003855C6" w14:paraId="0A7D2B09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2E3149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2577D0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10:59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724C8A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12:59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EF2C23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14:59</w:t>
            </w:r>
          </w:p>
        </w:tc>
      </w:tr>
      <w:tr w:rsidR="003855C6" w14:paraId="2FC8578D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E8B688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7D70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11:02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F93F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13:02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AB44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15:02</w:t>
            </w:r>
          </w:p>
        </w:tc>
      </w:tr>
      <w:tr w:rsidR="003855C6" w14:paraId="4B8BCE9D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D37BD6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Wolności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42A2BF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11:04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6A69B4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13:04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6602F3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15:04</w:t>
            </w:r>
          </w:p>
        </w:tc>
      </w:tr>
      <w:tr w:rsidR="003855C6" w14:paraId="25B68C19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822890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Młynowa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F9C0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11:04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01A1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13:04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773F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15:04</w:t>
            </w:r>
          </w:p>
        </w:tc>
      </w:tr>
      <w:tr w:rsidR="003855C6" w14:paraId="79EA913F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29573F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 Armii Krajowej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05069F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11:05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DBC978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13:05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CCD3EB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15:05</w:t>
            </w:r>
          </w:p>
        </w:tc>
      </w:tr>
      <w:tr w:rsidR="003855C6" w14:paraId="7C84E00D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D3048A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Wileńska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647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11:06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DAF5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13:06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C8B0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15:06</w:t>
            </w:r>
          </w:p>
        </w:tc>
      </w:tr>
      <w:tr w:rsidR="003855C6" w14:paraId="388D6B97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9443F1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FF39B6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11:09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55C7B2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13:09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DAC391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15:09</w:t>
            </w:r>
          </w:p>
        </w:tc>
      </w:tr>
      <w:tr w:rsidR="003855C6" w14:paraId="735BB11D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65587F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D567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11:12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C562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13:12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08D5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15:12</w:t>
            </w:r>
          </w:p>
        </w:tc>
      </w:tr>
      <w:tr w:rsidR="003855C6" w14:paraId="2BDEA964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A6884B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C7684E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11:14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F967FB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13:14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16D462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15:14</w:t>
            </w:r>
          </w:p>
        </w:tc>
      </w:tr>
      <w:tr w:rsidR="003855C6" w14:paraId="3B143E97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15297D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Grunwaldzka - Poczta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50CF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11:16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2271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13:16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0BAA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15:16</w:t>
            </w:r>
          </w:p>
        </w:tc>
      </w:tr>
      <w:tr w:rsidR="003855C6" w14:paraId="762B00A0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B20BC9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Grunwaldzka - Kościół 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7AEB32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11:17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9DBA74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13:17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06AD17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15:17</w:t>
            </w:r>
          </w:p>
        </w:tc>
      </w:tr>
      <w:tr w:rsidR="003855C6" w14:paraId="7048F218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C3FFF2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Łąkowa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D0A2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11:18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E25F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13:18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1262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15:18</w:t>
            </w:r>
          </w:p>
        </w:tc>
      </w:tr>
      <w:tr w:rsidR="003855C6" w14:paraId="0CA1F375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7C8146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Dziękczynna 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782C53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11:19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495A73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13:19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1FAFA3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15:19</w:t>
            </w:r>
          </w:p>
        </w:tc>
      </w:tr>
      <w:tr w:rsidR="003855C6" w14:paraId="0E43B541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0590EB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Sienkiewicza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50CD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11:20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A29C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2837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15:20</w:t>
            </w:r>
          </w:p>
        </w:tc>
      </w:tr>
      <w:tr w:rsidR="003855C6" w14:paraId="16F0C76B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8D280C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Metalowców I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463F5C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11:21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F96E96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13:21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1432E1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15:21</w:t>
            </w:r>
          </w:p>
        </w:tc>
      </w:tr>
      <w:tr w:rsidR="003855C6" w14:paraId="2C534F7B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1F1A15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Metalowców II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52AB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11:22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6F6B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13:22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3B1A" w14:textId="77777777" w:rsidR="003855C6" w:rsidRPr="003855C6" w:rsidRDefault="003855C6" w:rsidP="003855C6">
            <w:pPr>
              <w:rPr>
                <w:rFonts w:ascii="Arial" w:hAnsi="Arial" w:cs="Arial"/>
                <w:color w:val="000000"/>
              </w:rPr>
            </w:pPr>
            <w:r w:rsidRPr="003855C6">
              <w:rPr>
                <w:rFonts w:ascii="Arial" w:hAnsi="Arial" w:cs="Arial"/>
                <w:color w:val="000000"/>
                <w:sz w:val="22"/>
                <w:szCs w:val="22"/>
              </w:rPr>
              <w:t>15:22</w:t>
            </w:r>
          </w:p>
        </w:tc>
      </w:tr>
      <w:tr w:rsidR="003855C6" w14:paraId="5130E0E1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1CDF0E" w14:textId="77777777" w:rsidR="003855C6" w:rsidRPr="003855C6" w:rsidRDefault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Nikutowo II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A5C67F" w14:textId="77777777" w:rsidR="003855C6" w:rsidRPr="003855C6" w:rsidRDefault="003855C6" w:rsidP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11:24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BCC8A2" w14:textId="77777777" w:rsidR="003855C6" w:rsidRPr="003855C6" w:rsidRDefault="003855C6" w:rsidP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13:24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69C82B" w14:textId="77777777" w:rsidR="003855C6" w:rsidRPr="003855C6" w:rsidRDefault="003855C6" w:rsidP="003855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855C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15:24</w:t>
            </w:r>
          </w:p>
        </w:tc>
      </w:tr>
    </w:tbl>
    <w:p w14:paraId="5B2FE79C" w14:textId="77777777" w:rsidR="003855C6" w:rsidRDefault="003855C6"/>
    <w:p w14:paraId="57D53DA3" w14:textId="418065F9" w:rsidR="00AC0116" w:rsidRDefault="003855C6" w:rsidP="00C572BE">
      <w:pPr>
        <w:pStyle w:val="Bezodstpw"/>
        <w:rPr>
          <w:rFonts w:ascii="Arial" w:hAnsi="Arial" w:cs="Arial"/>
          <w:b/>
          <w:sz w:val="28"/>
          <w:szCs w:val="40"/>
        </w:rPr>
      </w:pPr>
      <w:r w:rsidRPr="00A05454">
        <w:rPr>
          <w:rFonts w:ascii="Arial" w:hAnsi="Arial" w:cs="Arial"/>
          <w:b/>
          <w:sz w:val="28"/>
          <w:szCs w:val="40"/>
          <w:u w:val="single"/>
        </w:rPr>
        <w:t>TRASA LINII C3:</w:t>
      </w:r>
      <w:r w:rsidRPr="00A05454">
        <w:rPr>
          <w:rFonts w:ascii="Arial" w:hAnsi="Arial" w:cs="Arial"/>
          <w:sz w:val="28"/>
          <w:szCs w:val="40"/>
        </w:rPr>
        <w:t xml:space="preserve"> </w:t>
      </w:r>
      <w:r>
        <w:rPr>
          <w:rFonts w:ascii="Arial" w:hAnsi="Arial" w:cs="Arial"/>
          <w:b/>
          <w:sz w:val="28"/>
          <w:szCs w:val="40"/>
        </w:rPr>
        <w:t>CMENTARZ KOMUNALNY II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sz w:val="28"/>
          <w:szCs w:val="40"/>
        </w:rPr>
        <w:t>Młodkowskiego – Wolności – Młynowa – Wileńska – Giżycka – Królewiecka – pl. Kajki – Warszawska – Grunwaldzka – Dziękczynna – Słoneczna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b/>
          <w:sz w:val="28"/>
          <w:szCs w:val="40"/>
        </w:rPr>
        <w:t>OS. NIKUTOWO</w:t>
      </w:r>
      <w:r w:rsidRPr="00A05454">
        <w:rPr>
          <w:rFonts w:ascii="Arial" w:hAnsi="Arial" w:cs="Arial"/>
          <w:b/>
          <w:sz w:val="28"/>
          <w:szCs w:val="40"/>
        </w:rPr>
        <w:t xml:space="preserve"> II</w:t>
      </w:r>
    </w:p>
    <w:p w14:paraId="75D4D85F" w14:textId="77777777" w:rsidR="009A37BE" w:rsidRPr="00C572BE" w:rsidRDefault="009A37BE" w:rsidP="00C572BE">
      <w:pPr>
        <w:pStyle w:val="Bezodstpw"/>
        <w:rPr>
          <w:rFonts w:ascii="Arial" w:hAnsi="Arial" w:cs="Arial"/>
          <w:sz w:val="28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7"/>
        <w:gridCol w:w="3911"/>
      </w:tblGrid>
      <w:tr w:rsidR="00AC0116" w14:paraId="07E60B29" w14:textId="77777777" w:rsidTr="00AC0116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2AAA7A9F" w14:textId="77777777" w:rsidR="00AC0116" w:rsidRPr="006E63FA" w:rsidRDefault="00AC0116" w:rsidP="00AC0116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lastRenderedPageBreak/>
              <w:t>KOMUNIKACJA MIEJSKA W MRĄGOWIE</w:t>
            </w:r>
          </w:p>
          <w:p w14:paraId="692EE885" w14:textId="3AFBCBC6" w:rsidR="00AC0116" w:rsidRDefault="00AC0116" w:rsidP="00AC0116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C3</w:t>
            </w:r>
            <w:r w:rsidRPr="006E63FA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spellStart"/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CM</w:t>
            </w:r>
            <w:proofErr w:type="spellEnd"/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. KOMUNALNY II</w:t>
            </w:r>
          </w:p>
          <w:p w14:paraId="479B3073" w14:textId="77777777" w:rsidR="00AC0116" w:rsidRPr="007546B0" w:rsidRDefault="00AC0116" w:rsidP="00AC0116">
            <w:pPr>
              <w:pStyle w:val="Bezodstpw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279E8877" w14:textId="017DA954" w:rsidR="00AC0116" w:rsidRDefault="00AC0116" w:rsidP="00AC0116">
            <w:r>
              <w:rPr>
                <w:noProof/>
              </w:rPr>
              <w:drawing>
                <wp:inline distT="0" distB="0" distL="0" distR="0" wp14:anchorId="6525CC41" wp14:editId="7619D53E">
                  <wp:extent cx="815340" cy="815340"/>
                  <wp:effectExtent l="19050" t="0" r="3810" b="0"/>
                  <wp:docPr id="5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148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C572BE" w14:paraId="7B372F63" w14:textId="77777777" w:rsidTr="00B21518">
        <w:trPr>
          <w:trHeight w:val="288"/>
        </w:trPr>
        <w:tc>
          <w:tcPr>
            <w:tcW w:w="1487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46D3C7" w14:textId="7C0CF720" w:rsidR="00C572BE" w:rsidRPr="00C572BE" w:rsidRDefault="00C572BE" w:rsidP="00C572BE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ROZKŁAD WAŻNY W DNIU 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 listopada 202</w:t>
            </w:r>
            <w:r w:rsidR="00263F78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r.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proofErr w:type="spellStart"/>
            <w:r w:rsidR="00263F78">
              <w:rPr>
                <w:rFonts w:ascii="Arial" w:hAnsi="Arial" w:cs="Arial"/>
                <w:bCs/>
                <w:color w:val="000000"/>
                <w:sz w:val="36"/>
                <w:szCs w:val="36"/>
              </w:rPr>
              <w:t>p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)</w:t>
            </w:r>
          </w:p>
        </w:tc>
      </w:tr>
      <w:tr w:rsidR="00AC0116" w14:paraId="414D0F0D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21EEB7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Nikutowo II 02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9ECD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09:15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A6A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09:45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FA56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8963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10:45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7422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11:10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F5AB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9F9A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11:50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A1CD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12:10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A8E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058E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0EFA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3FFF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13:30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F5CD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CFB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14:10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9C45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0346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15:10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4F3FBC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15:40</w:t>
            </w:r>
          </w:p>
        </w:tc>
      </w:tr>
      <w:tr w:rsidR="00AC0116" w14:paraId="25F11153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473406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Metalowców II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A39CE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C711C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09:47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01BA4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53746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10:47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A4979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573F7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2B5F8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FC6B9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B8B73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5931F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DD9B2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97202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B88BD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D8DE7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DB59A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0ABD5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0DDD5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15:42</w:t>
            </w:r>
          </w:p>
        </w:tc>
      </w:tr>
      <w:tr w:rsidR="00AC0116" w14:paraId="75F5D42F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3251E7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Metalowców I 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FF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09:18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C06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09:48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EA3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10:18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366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10:48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477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11:13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7A9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11:33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F54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11:53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943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12:13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DF5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12:33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8F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12:53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040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13:13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51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13:33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95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13:53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026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14:13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16A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14:43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4B4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15:13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D8B71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15:43</w:t>
            </w:r>
          </w:p>
        </w:tc>
      </w:tr>
      <w:tr w:rsidR="00AC0116" w14:paraId="7DA6E917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DA0A8E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Żołnierska 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D3D09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6E79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09:50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1F231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91C24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10:50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D816D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11:15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F0C3D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11:35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950C0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11:55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FC5AD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12:15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35B73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12:35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C2429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12:55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80BE7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17DCD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13:35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80A08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13:55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9BA5F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14:15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3A309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14:45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68195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15:15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A095F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15:45</w:t>
            </w:r>
          </w:p>
        </w:tc>
      </w:tr>
      <w:tr w:rsidR="00AC0116" w14:paraId="16421D2C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492400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Dziękczynna 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53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09:21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28D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09:51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D4F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10:21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0AE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10:51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023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61D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FE6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11:56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569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8A6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0C5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12:56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BE9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CE9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77E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13:56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10C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0BD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14:46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3DF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4B77D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15:46</w:t>
            </w:r>
          </w:p>
        </w:tc>
      </w:tr>
      <w:tr w:rsidR="00AC0116" w14:paraId="00DCFA66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65EA32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Łąkowa 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D61F0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716FD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DB782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9E024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C9626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D0439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BDA03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B940B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F39BC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ACB54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B257C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DE4CF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3BEAF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B0C40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5D9F1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14:47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ACAE6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AAE9E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15:47</w:t>
            </w:r>
          </w:p>
        </w:tc>
      </w:tr>
      <w:tr w:rsidR="00AC0116" w14:paraId="65712047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7ED19A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Grunwaldzka - Kościół 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E3C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09:23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1EA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09:53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28D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10:23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4B0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10:53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18F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11:18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818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11:38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9C7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11:58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503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12:18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C61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12:38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1DA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12:58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593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13:18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F42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13:38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962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13:58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13C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14:18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055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14:48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0BE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15:18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AB8DF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15:48</w:t>
            </w:r>
          </w:p>
        </w:tc>
      </w:tr>
      <w:tr w:rsidR="00AC0116" w14:paraId="151E55BD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F039CE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Grunwaldzka - Poczta 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E670E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85F1F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09:55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A02C1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C7E09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10:55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FF0AB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4A175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11:40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6E6C4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3D9DF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E0E37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12:40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833FE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38059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3B6F4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291FE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B9DFB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C7966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E1554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91E58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15:50</w:t>
            </w:r>
          </w:p>
        </w:tc>
      </w:tr>
      <w:tr w:rsidR="00AC0116" w14:paraId="48B00898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CBFF43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91B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F2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F8A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BF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362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0C9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48E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F73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EA0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21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525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BD3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8B0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26D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FE4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E1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812D3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15:52</w:t>
            </w:r>
          </w:p>
        </w:tc>
      </w:tr>
      <w:tr w:rsidR="00AC0116" w14:paraId="54B0731B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468DDB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BCCDD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31B5A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12ADD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A5149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12ACE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801CE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E1442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00403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AD6D9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12:45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51A58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48E37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4A625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13:45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AC240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EE509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96CF5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14:55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9CA9E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2DD77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15:55</w:t>
            </w:r>
          </w:p>
        </w:tc>
      </w:tr>
      <w:tr w:rsidR="00AC0116" w14:paraId="4F8EAE3B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3CC274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A85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076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75D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DC9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C07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316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11:47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21A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A01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7FF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12:47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439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38D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94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13:47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2F1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CB4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922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B0F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90C2D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15:57</w:t>
            </w:r>
          </w:p>
        </w:tc>
      </w:tr>
      <w:tr w:rsidR="00AC0116" w14:paraId="6E0A9932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BEF343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Miejski-Giżycka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87256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09:33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B2FF5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10:03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FA906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10:33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82E3E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11:03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6D49D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11:28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B696C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11:48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C3D3E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12:08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A5C6F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12:28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CF07D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12:48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6B89B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13:08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8FBC9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13:28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43287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13:48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74A39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14:08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B3C3F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14:28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7105A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14:58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F4049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15:28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5FB0B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15:58</w:t>
            </w:r>
          </w:p>
        </w:tc>
      </w:tr>
      <w:tr w:rsidR="00AC0116" w14:paraId="054AABF4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A3F429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Wileńska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94C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09:35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300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2ED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10:35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03A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336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7A5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11:50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601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BE7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092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9A5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3F7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B11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98A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C5B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D9E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182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BE9AF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16:00</w:t>
            </w:r>
          </w:p>
        </w:tc>
      </w:tr>
      <w:tr w:rsidR="00AC0116" w14:paraId="27DAD009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B35D0D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 Armii Krajowej 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05720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F5044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10:06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B23AC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85276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11:06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44743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11:31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2BB38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11:51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942A4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278C0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12:31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341AB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12:51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F202C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6232F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13:31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4AD67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13:51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11B8A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E554A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14:31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EC714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15:01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C304B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15:31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97C7D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16:01</w:t>
            </w:r>
          </w:p>
        </w:tc>
      </w:tr>
      <w:tr w:rsidR="00AC0116" w14:paraId="6D4CE66B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BBAF2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Młynowa 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8F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53C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C50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296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88F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6F0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24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187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6C7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FC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27B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58B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991A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5EA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F46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93F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CE8EE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16:02</w:t>
            </w:r>
          </w:p>
        </w:tc>
      </w:tr>
      <w:tr w:rsidR="00AC0116" w14:paraId="75E7882D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308132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D92B6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63499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0AF5CF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84B26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BD201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4065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F3189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03E19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F1BA7E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8C317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518255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01DF4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DE9B6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FD842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C2D68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ACF281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E0033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16:04</w:t>
            </w:r>
          </w:p>
        </w:tc>
      </w:tr>
      <w:tr w:rsidR="00AC0116" w14:paraId="7E145468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601F95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6D12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09:42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327D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D548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10:42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E5E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91FB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1377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11:57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887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D9C0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62E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12:57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408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306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0906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13:57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1AD3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DCD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14:37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8CFC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67B4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15:37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323B29" w14:textId="77777777" w:rsidR="00AC0116" w:rsidRPr="00AC0116" w:rsidRDefault="00AC0116">
            <w:pPr>
              <w:jc w:val="center"/>
              <w:rPr>
                <w:rFonts w:ascii="Arial" w:hAnsi="Arial" w:cs="Arial"/>
                <w:color w:val="000000"/>
              </w:rPr>
            </w:pPr>
            <w:r w:rsidRPr="00AC0116">
              <w:rPr>
                <w:rFonts w:ascii="Arial" w:hAnsi="Arial" w:cs="Arial"/>
                <w:color w:val="000000"/>
                <w:sz w:val="22"/>
                <w:szCs w:val="22"/>
              </w:rPr>
              <w:t>16:07</w:t>
            </w:r>
          </w:p>
        </w:tc>
      </w:tr>
      <w:tr w:rsidR="00AC0116" w14:paraId="37529D31" w14:textId="77777777" w:rsidTr="00C572BE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F702AE" w14:textId="77777777" w:rsidR="00AC0116" w:rsidRPr="00AC0116" w:rsidRDefault="00AC01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2EB270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09:44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805BD0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4F0E55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10:44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E5AF91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8D1B99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68B930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9542E5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3450F0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11E9DF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45CBF5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AE3577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4610A9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FA1BF5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0F4372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9B4428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9280E9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681DF8" w14:textId="77777777" w:rsidR="00AC0116" w:rsidRPr="00AC0116" w:rsidRDefault="00AC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01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16:09</w:t>
            </w:r>
          </w:p>
        </w:tc>
      </w:tr>
    </w:tbl>
    <w:p w14:paraId="7765426E" w14:textId="77777777" w:rsidR="00AC0116" w:rsidRDefault="00AC0116"/>
    <w:p w14:paraId="02B269CE" w14:textId="77777777" w:rsidR="00DF209A" w:rsidRDefault="00DF209A"/>
    <w:p w14:paraId="1191B06C" w14:textId="77777777" w:rsidR="00DF209A" w:rsidRPr="00C572BE" w:rsidRDefault="00DF209A" w:rsidP="00DF209A">
      <w:pPr>
        <w:pStyle w:val="Bezodstpw"/>
        <w:rPr>
          <w:rFonts w:ascii="Arial" w:hAnsi="Arial" w:cs="Arial"/>
          <w:sz w:val="28"/>
          <w:szCs w:val="40"/>
        </w:rPr>
      </w:pPr>
      <w:r w:rsidRPr="00A05454">
        <w:rPr>
          <w:rFonts w:ascii="Arial" w:hAnsi="Arial" w:cs="Arial"/>
          <w:b/>
          <w:sz w:val="28"/>
          <w:szCs w:val="40"/>
          <w:u w:val="single"/>
        </w:rPr>
        <w:t>TRASA LINII C3:</w:t>
      </w:r>
      <w:r w:rsidRPr="00A05454">
        <w:rPr>
          <w:rFonts w:ascii="Arial" w:hAnsi="Arial" w:cs="Arial"/>
          <w:sz w:val="28"/>
          <w:szCs w:val="40"/>
        </w:rPr>
        <w:t xml:space="preserve"> </w:t>
      </w:r>
      <w:r w:rsidRPr="003855C6">
        <w:rPr>
          <w:rFonts w:ascii="Arial" w:hAnsi="Arial" w:cs="Arial"/>
          <w:b/>
          <w:sz w:val="28"/>
          <w:szCs w:val="40"/>
        </w:rPr>
        <w:t>OS. NIKUTOWO</w:t>
      </w:r>
      <w:r w:rsidRPr="00A05454">
        <w:rPr>
          <w:rFonts w:ascii="Arial" w:hAnsi="Arial" w:cs="Arial"/>
          <w:sz w:val="28"/>
          <w:szCs w:val="40"/>
        </w:rPr>
        <w:t xml:space="preserve"> – Słoneczna – Kolejowa – Wojska Polskiego – Dziękczynna – Grunwaldzka – Kopernika – Wojska Polskiego – Warszawska – Traugutta – Roosevelta – Ratuszowa – Żeromskiego – Królewiecka – Giżycka – Wileńska – Młynowa – Wolności – Młodkowskiego – </w:t>
      </w:r>
      <w:r w:rsidRPr="00A05454">
        <w:rPr>
          <w:rFonts w:ascii="Arial" w:hAnsi="Arial" w:cs="Arial"/>
          <w:b/>
          <w:sz w:val="28"/>
          <w:szCs w:val="40"/>
        </w:rPr>
        <w:t>CMENTARZ KOMUNALNY II</w:t>
      </w:r>
    </w:p>
    <w:p w14:paraId="1D29D5A3" w14:textId="77777777" w:rsidR="00DF209A" w:rsidRDefault="00DF209A"/>
    <w:p w14:paraId="68F593BF" w14:textId="77777777" w:rsidR="00596B5B" w:rsidRDefault="00596B5B"/>
    <w:p w14:paraId="3031F5CE" w14:textId="77777777" w:rsidR="00596B5B" w:rsidRDefault="00596B5B"/>
    <w:p w14:paraId="07AFBD80" w14:textId="77777777" w:rsidR="00596B5B" w:rsidRDefault="00596B5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5"/>
        <w:gridCol w:w="3913"/>
      </w:tblGrid>
      <w:tr w:rsidR="00596B5B" w14:paraId="145E1A44" w14:textId="77777777" w:rsidTr="003F25EC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7C058CEC" w14:textId="77777777" w:rsidR="00596B5B" w:rsidRPr="006E63FA" w:rsidRDefault="00596B5B" w:rsidP="003F25EC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lastRenderedPageBreak/>
              <w:t>KOMUNIKACJA MIEJSKA W MRĄGOWIE</w:t>
            </w:r>
          </w:p>
          <w:p w14:paraId="7BFC2720" w14:textId="77777777" w:rsidR="00596B5B" w:rsidRDefault="00596B5B" w:rsidP="003F25E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C3</w:t>
            </w:r>
            <w:r w:rsidRPr="006E63FA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OS. NIKUTOWO II</w:t>
            </w:r>
          </w:p>
          <w:p w14:paraId="1375FE53" w14:textId="77777777" w:rsidR="00596B5B" w:rsidRPr="007546B0" w:rsidRDefault="00596B5B" w:rsidP="003F25EC">
            <w:pPr>
              <w:pStyle w:val="Bezodstpw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30AA67D5" w14:textId="4CD5B5E2" w:rsidR="00596B5B" w:rsidRDefault="00596B5B" w:rsidP="003F25EC">
            <w:r>
              <w:rPr>
                <w:noProof/>
              </w:rPr>
              <w:drawing>
                <wp:inline distT="0" distB="0" distL="0" distR="0" wp14:anchorId="60F0882F" wp14:editId="06A551B6">
                  <wp:extent cx="815340" cy="815340"/>
                  <wp:effectExtent l="19050" t="0" r="3810" b="0"/>
                  <wp:docPr id="7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148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596B5B" w14:paraId="38928EE1" w14:textId="77777777" w:rsidTr="00C02D56">
        <w:trPr>
          <w:trHeight w:val="288"/>
        </w:trPr>
        <w:tc>
          <w:tcPr>
            <w:tcW w:w="1487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226BE8" w14:textId="137191B3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ROZKŁAD WAŻNY W DNIU 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 listopada 202</w:t>
            </w:r>
            <w:r w:rsidR="00263F78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r.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proofErr w:type="spellStart"/>
            <w:r w:rsidR="00263F78">
              <w:rPr>
                <w:rFonts w:ascii="Arial" w:hAnsi="Arial" w:cs="Arial"/>
                <w:bCs/>
                <w:color w:val="000000"/>
                <w:sz w:val="36"/>
                <w:szCs w:val="36"/>
              </w:rPr>
              <w:t>p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)</w:t>
            </w:r>
          </w:p>
        </w:tc>
      </w:tr>
      <w:tr w:rsidR="00596B5B" w14:paraId="49315013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802148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B54C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09:52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2544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10:22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5088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10:52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5F67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11:22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BEC5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11:47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68EE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12:07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325F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12:27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6464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12:47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3029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13:07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7AF3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13:27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7EE3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13:47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B6AA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14:07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6D53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14:27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F39F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14:47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1F50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15:17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FFFA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15:47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42F156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16:17</w:t>
            </w:r>
          </w:p>
        </w:tc>
      </w:tr>
      <w:tr w:rsidR="00596B5B" w14:paraId="640BF106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D9CEF5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E54F9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09:54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2C263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10:24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C38A5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9FDEF7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11:24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3960A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11:49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3DC5F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E0E37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12:29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82DF0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12:49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B34CE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997A8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13:29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FE739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13:49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A667D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EB5F9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14:29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BF7A6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14:49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C6902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9471B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15:49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DA917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16:19</w:t>
            </w:r>
          </w:p>
        </w:tc>
      </w:tr>
      <w:tr w:rsidR="00596B5B" w14:paraId="7B488C89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2A6F1D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FA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09:57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B0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30F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FBA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F01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9C4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5E4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08D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9AB7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0EF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BAD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B9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755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C3D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767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234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5AF3D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16:22</w:t>
            </w:r>
          </w:p>
        </w:tc>
      </w:tr>
      <w:tr w:rsidR="00596B5B" w14:paraId="2AF4DD28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446E63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Wolności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4BA74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09:59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5E1EE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10:29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D5176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F0ACA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11:29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1D614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28F6D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929C7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88DBC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63CEE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0693C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5FCA7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E68E7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F472A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DE46A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496F6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15:24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438A1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16C0F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16:24</w:t>
            </w:r>
          </w:p>
        </w:tc>
      </w:tr>
      <w:tr w:rsidR="00596B5B" w14:paraId="07871C26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D507D3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Młynowa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D74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09:59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D6C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10:29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455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E56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11:29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ED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85E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C45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19E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640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047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4C2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E86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C9D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C72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E36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15:24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19B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A39B3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16:24</w:t>
            </w:r>
          </w:p>
        </w:tc>
      </w:tr>
      <w:tr w:rsidR="00596B5B" w14:paraId="453FDF3E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4F9EFE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 Armii Krajowej 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93512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9D786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20A71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B7D70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C028B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11:55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E5D44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12:15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0DC10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12:35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B2C81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12:55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B3DE9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6E5F6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13:35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4DEC0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13:55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6374B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14:15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81A3F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14:35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7B1A0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14:55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A1A72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97569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15:55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E1D89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16:25</w:t>
            </w:r>
          </w:p>
        </w:tc>
      </w:tr>
      <w:tr w:rsidR="00596B5B" w14:paraId="31E94BD8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64300E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Wileńska 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5D7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10:01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93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10:31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FFF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11:01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736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11:31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034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11:56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823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61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1E7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12:56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6C4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EB9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DD7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13:56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C6A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97A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019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14:56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E2F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15:26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7FB7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15:56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4562B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16:26</w:t>
            </w:r>
          </w:p>
        </w:tc>
      </w:tr>
      <w:tr w:rsidR="00596B5B" w14:paraId="0AC1F5CA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0F61E0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2AC85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55402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8BAE2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A4E3D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C46DA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AF069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9BC84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5F69A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65941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EF47C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A1FFF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E4F8D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2C7CE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C1318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956F3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15:29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D972A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15:59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0FE49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16:29</w:t>
            </w:r>
          </w:p>
        </w:tc>
      </w:tr>
      <w:tr w:rsidR="00596B5B" w14:paraId="07FECE37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FEF3F0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28C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794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3CE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592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3B8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AEB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7CC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8CC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930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F4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83B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E1A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1CF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D9E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C9F7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C80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063A7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16:32</w:t>
            </w:r>
          </w:p>
        </w:tc>
      </w:tr>
      <w:tr w:rsidR="00596B5B" w14:paraId="582FA953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39D0AC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07354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93694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3B11D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27B2A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FE8DA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8E4F8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12:24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8F0AC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12:44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9C2D8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8AB23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13:24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E2ACB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13:44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09853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48251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14:24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C386D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14:44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19F69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16207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E8BA7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455DE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16:34</w:t>
            </w:r>
          </w:p>
        </w:tc>
      </w:tr>
      <w:tr w:rsidR="00596B5B" w14:paraId="4AB19A01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7FC984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Grunwaldzka - Poczta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AA2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E59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10:41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FE57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2EB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11:41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30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12:06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35B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12:26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090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12:46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E69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13:06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56F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13:26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3F3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13:46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0A7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14:06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BAD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14:26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9FF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14:46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F37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15:06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03A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E49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16:06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6BEEB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16:36</w:t>
            </w:r>
          </w:p>
        </w:tc>
      </w:tr>
      <w:tr w:rsidR="00596B5B" w14:paraId="3E4507A1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6DE2B2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Grunwaldzka - Kościół 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9E815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D47C5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B2BCA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FBD1C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AB458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968F5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064497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12:47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8226F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1E21A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FE05E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13:47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34F03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EF7C0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14:27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7574B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14:47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0BE427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3C8B2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B4237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16:07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C1C8E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16:37</w:t>
            </w:r>
          </w:p>
        </w:tc>
      </w:tr>
      <w:tr w:rsidR="00596B5B" w14:paraId="7D46BA27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4290DD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Łąkowa 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654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10:13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F2F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10:43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B577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11:13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831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11:43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536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12:08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51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12:28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795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12:48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0B5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13:08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274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13:28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842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13:48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68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14:08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959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14:28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807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14:48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A28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15:08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09D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15:38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D12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16:08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C7A9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16:38</w:t>
            </w:r>
          </w:p>
        </w:tc>
      </w:tr>
      <w:tr w:rsidR="00596B5B" w14:paraId="41614C96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607430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Dziękczynna 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561F6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FF23E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10:44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1065C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1E350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11:44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E41E6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70759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12:29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5B356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12:49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1DC38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E31AF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13:29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8D3D8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13:49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7F5EA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5F265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14:29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4F23F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14:49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226E7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F5125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15:39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CC78A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16:09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3D869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16:39</w:t>
            </w:r>
          </w:p>
        </w:tc>
      </w:tr>
      <w:tr w:rsidR="00596B5B" w14:paraId="59CEFF35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C3E863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Sienkiewicza 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0C4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283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10:45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1FC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11:15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89F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2B9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002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8587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7B7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3B8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85D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036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B47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845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A7AB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3AB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15:40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5D8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85245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16:40</w:t>
            </w:r>
          </w:p>
        </w:tc>
      </w:tr>
      <w:tr w:rsidR="00596B5B" w14:paraId="48ED3F04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216E8A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Metalowców I 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9A9F9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EA311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10:46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69034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11:16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AFE48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11:46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DE12A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7EC98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12:31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05AAF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12:51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7D844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476B1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13:31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E3EAA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13:51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AEFE3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5A3D45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14:31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ED650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14:51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4857D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5DA3D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15:41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639B2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438FB7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16:41</w:t>
            </w:r>
          </w:p>
        </w:tc>
      </w:tr>
      <w:tr w:rsidR="00596B5B" w14:paraId="3B212FE6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9746A2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Metalowców II 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87F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399D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10:47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08B1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11:17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1ACF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11:47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4CFE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854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39A2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12:52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B5D8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0FF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3663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13:52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69C0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D94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14:32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02E9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14:52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6C34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CC46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15:42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7AEA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16:12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13228C" w14:textId="77777777" w:rsidR="00596B5B" w:rsidRPr="00596B5B" w:rsidRDefault="00596B5B">
            <w:pPr>
              <w:jc w:val="center"/>
              <w:rPr>
                <w:rFonts w:ascii="Arial" w:hAnsi="Arial" w:cs="Arial"/>
                <w:color w:val="000000"/>
              </w:rPr>
            </w:pPr>
            <w:r w:rsidRPr="00596B5B">
              <w:rPr>
                <w:rFonts w:ascii="Arial" w:hAnsi="Arial" w:cs="Arial"/>
                <w:color w:val="000000"/>
                <w:sz w:val="22"/>
                <w:szCs w:val="22"/>
              </w:rPr>
              <w:t>16:42</w:t>
            </w:r>
          </w:p>
        </w:tc>
      </w:tr>
      <w:tr w:rsidR="00596B5B" w14:paraId="161DE18D" w14:textId="77777777" w:rsidTr="00596B5B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3758A2" w14:textId="77777777" w:rsidR="00596B5B" w:rsidRPr="00596B5B" w:rsidRDefault="00596B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Nikutowo II 02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4FFCAA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9D0059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10:49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2300D2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E32B64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11:49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047C06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16C876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1523A2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04C7FE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793E11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4EEBCA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B88783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339258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14:34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820711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14:54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5613DB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449BFE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15:44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21142C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16:14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0FBEF7" w14:textId="77777777" w:rsidR="00596B5B" w:rsidRPr="00596B5B" w:rsidRDefault="00596B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B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16:44</w:t>
            </w:r>
          </w:p>
        </w:tc>
      </w:tr>
    </w:tbl>
    <w:p w14:paraId="13628D35" w14:textId="77777777" w:rsidR="00596B5B" w:rsidRDefault="00596B5B"/>
    <w:p w14:paraId="46CFD975" w14:textId="77777777" w:rsidR="00596B5B" w:rsidRDefault="00596B5B"/>
    <w:p w14:paraId="2ED647FA" w14:textId="77777777" w:rsidR="00596B5B" w:rsidRPr="00C572BE" w:rsidRDefault="00596B5B" w:rsidP="00596B5B">
      <w:pPr>
        <w:pStyle w:val="Bezodstpw"/>
        <w:rPr>
          <w:rFonts w:ascii="Arial" w:hAnsi="Arial" w:cs="Arial"/>
          <w:sz w:val="28"/>
          <w:szCs w:val="40"/>
        </w:rPr>
      </w:pPr>
      <w:r w:rsidRPr="00A05454">
        <w:rPr>
          <w:rFonts w:ascii="Arial" w:hAnsi="Arial" w:cs="Arial"/>
          <w:b/>
          <w:sz w:val="28"/>
          <w:szCs w:val="40"/>
          <w:u w:val="single"/>
        </w:rPr>
        <w:t>TRASA LINII C3:</w:t>
      </w:r>
      <w:r w:rsidRPr="00A05454">
        <w:rPr>
          <w:rFonts w:ascii="Arial" w:hAnsi="Arial" w:cs="Arial"/>
          <w:sz w:val="28"/>
          <w:szCs w:val="40"/>
        </w:rPr>
        <w:t xml:space="preserve"> </w:t>
      </w:r>
      <w:r>
        <w:rPr>
          <w:rFonts w:ascii="Arial" w:hAnsi="Arial" w:cs="Arial"/>
          <w:b/>
          <w:sz w:val="28"/>
          <w:szCs w:val="40"/>
        </w:rPr>
        <w:t>CMENTARZ KOMUNALNY II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sz w:val="28"/>
          <w:szCs w:val="40"/>
        </w:rPr>
        <w:t>Młodkowskiego – Wolności – Młynowa – Wileńska – Giżycka – Królewiecka – Żeromskiego – Kościuszki – pl. Kajki – Warszawska – Wojska Polskiego – Kopernika – Grunwaldzka – Dziękczynna – Wojska Polskiego – Kolejowa – Słoneczna – Wojska Polskiego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b/>
          <w:sz w:val="28"/>
          <w:szCs w:val="40"/>
        </w:rPr>
        <w:t>OS. NIKUTOWO</w:t>
      </w:r>
      <w:r w:rsidRPr="00A05454">
        <w:rPr>
          <w:rFonts w:ascii="Arial" w:hAnsi="Arial" w:cs="Arial"/>
          <w:b/>
          <w:sz w:val="28"/>
          <w:szCs w:val="40"/>
        </w:rPr>
        <w:t xml:space="preserve"> II</w:t>
      </w:r>
    </w:p>
    <w:p w14:paraId="6D941FEE" w14:textId="77777777" w:rsidR="00596B5B" w:rsidRDefault="00596B5B"/>
    <w:sectPr w:rsidR="00596B5B" w:rsidSect="00A054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32D06"/>
    <w:multiLevelType w:val="hybridMultilevel"/>
    <w:tmpl w:val="FDC41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54"/>
    <w:rsid w:val="00092D18"/>
    <w:rsid w:val="0011317C"/>
    <w:rsid w:val="00263F78"/>
    <w:rsid w:val="003855C6"/>
    <w:rsid w:val="00596B5B"/>
    <w:rsid w:val="009A37BE"/>
    <w:rsid w:val="00A05454"/>
    <w:rsid w:val="00A47A05"/>
    <w:rsid w:val="00AC0116"/>
    <w:rsid w:val="00B255C0"/>
    <w:rsid w:val="00BB0A67"/>
    <w:rsid w:val="00BE54EC"/>
    <w:rsid w:val="00C572BE"/>
    <w:rsid w:val="00D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175A"/>
  <w15:docId w15:val="{8B472443-A8A7-4D61-AFF3-4D845A42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545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054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54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45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0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darekb.2000@outlook.com</dc:creator>
  <cp:lastModifiedBy>krakowska@um.mragowo.local</cp:lastModifiedBy>
  <cp:revision>3</cp:revision>
  <cp:lastPrinted>2021-10-01T12:00:00Z</cp:lastPrinted>
  <dcterms:created xsi:type="dcterms:W3CDTF">2021-10-04T10:34:00Z</dcterms:created>
  <dcterms:modified xsi:type="dcterms:W3CDTF">2021-10-04T10:42:00Z</dcterms:modified>
</cp:coreProperties>
</file>